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3FC" w:rsidRDefault="001363FC" w:rsidP="001363FC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Örnek 2:</w:t>
      </w:r>
    </w:p>
    <w:p w:rsidR="001363FC" w:rsidRDefault="001363FC" w:rsidP="001363FC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1363FC" w:rsidRDefault="001363FC" w:rsidP="001363FC">
      <w:pPr>
        <w:spacing w:line="276" w:lineRule="auto"/>
        <w:ind w:firstLine="708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1363FC" w:rsidRDefault="001363FC" w:rsidP="001363FC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T.C. SERHAT KALKINMA AJANSI GENEL SEKRETERLİĞİNE</w:t>
      </w:r>
    </w:p>
    <w:p w:rsidR="001363FC" w:rsidRDefault="001363FC" w:rsidP="001363FC">
      <w:pPr>
        <w:spacing w:line="276" w:lineRule="auto"/>
        <w:ind w:firstLine="708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p w:rsidR="001363FC" w:rsidRDefault="001363FC" w:rsidP="001363FC">
      <w:pPr>
        <w:spacing w:line="276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Ajansınız tarafından yürütülmekte olan Sosyal Kalkınmaya Yönelik </w:t>
      </w:r>
      <w:r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Küçük Ölçekli Altyapı Mali Destek Programı </w:t>
      </w:r>
      <w:r>
        <w:rPr>
          <w:rFonts w:ascii="Times New Roman" w:hAnsi="Times New Roman" w:cs="Times New Roman"/>
          <w:sz w:val="24"/>
          <w:szCs w:val="24"/>
          <w:lang w:val="tr-TR"/>
        </w:rPr>
        <w:t>kapsamında Kurum/kuruluşumuz adına “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>” başlıklı bir proje sunulmasına ve projenin başarılı olması durumunda uygulanmasına, sunulan projede kurum/kuruluşumuzu temsile, ilzama ve proje belgelerini imzalamaya “………….”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nın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 yetkili kılınmasına karar verilmiştir. İlgili yetkilendirmeye ait karar ekte sunulmuştur.</w:t>
      </w:r>
    </w:p>
    <w:p w:rsidR="001363FC" w:rsidRDefault="001363FC" w:rsidP="001363FC">
      <w:pPr>
        <w:spacing w:line="276" w:lineRule="auto"/>
        <w:ind w:firstLine="708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p w:rsidR="001363FC" w:rsidRDefault="001363FC" w:rsidP="001363FC">
      <w:pPr>
        <w:spacing w:line="276" w:lineRule="auto"/>
        <w:ind w:firstLine="708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p w:rsidR="001363FC" w:rsidRDefault="001363FC" w:rsidP="001363FC">
      <w:pPr>
        <w:spacing w:line="276" w:lineRule="auto"/>
        <w:ind w:firstLine="708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p w:rsidR="001363FC" w:rsidRDefault="001363FC" w:rsidP="001363FC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Kurumun En Üst Yetkili Amiri </w:t>
      </w:r>
    </w:p>
    <w:p w:rsidR="001363FC" w:rsidRDefault="001363FC" w:rsidP="001363FC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:rsidR="001363FC" w:rsidRDefault="001363FC" w:rsidP="001363FC">
      <w:pPr>
        <w:spacing w:line="276" w:lineRule="auto"/>
        <w:ind w:firstLine="708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p w:rsidR="001F601A" w:rsidRPr="00A44EFD" w:rsidRDefault="001F601A" w:rsidP="001363FC">
      <w:pPr>
        <w:widowControl/>
        <w:adjustRightInd/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tr-TR"/>
        </w:rPr>
      </w:pPr>
      <w:bookmarkStart w:id="0" w:name="_GoBack"/>
      <w:bookmarkEnd w:id="0"/>
    </w:p>
    <w:sectPr w:rsidR="001F601A" w:rsidRPr="00A44EFD" w:rsidSect="00A937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7CB" w:rsidRDefault="00C477CB" w:rsidP="000E4F5A">
      <w:pPr>
        <w:spacing w:line="240" w:lineRule="auto"/>
      </w:pPr>
      <w:r>
        <w:separator/>
      </w:r>
    </w:p>
  </w:endnote>
  <w:endnote w:type="continuationSeparator" w:id="0">
    <w:p w:rsidR="00C477CB" w:rsidRDefault="00C477CB" w:rsidP="000E4F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5946643"/>
      <w:docPartObj>
        <w:docPartGallery w:val="Page Numbers (Bottom of Page)"/>
        <w:docPartUnique/>
      </w:docPartObj>
    </w:sdtPr>
    <w:sdtEndPr/>
    <w:sdtContent>
      <w:p w:rsidR="00B27337" w:rsidRDefault="00B2733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3FC" w:rsidRPr="001363FC">
          <w:rPr>
            <w:noProof/>
            <w:lang w:val="tr-TR"/>
          </w:rPr>
          <w:t>1</w:t>
        </w:r>
        <w:r>
          <w:fldChar w:fldCharType="end"/>
        </w:r>
      </w:p>
    </w:sdtContent>
  </w:sdt>
  <w:p w:rsidR="00B27337" w:rsidRDefault="00B273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7CB" w:rsidRDefault="00C477CB" w:rsidP="000E4F5A">
      <w:pPr>
        <w:spacing w:line="240" w:lineRule="auto"/>
      </w:pPr>
      <w:r>
        <w:separator/>
      </w:r>
    </w:p>
  </w:footnote>
  <w:footnote w:type="continuationSeparator" w:id="0">
    <w:p w:rsidR="00C477CB" w:rsidRDefault="00C477CB" w:rsidP="000E4F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36" w:rsidRDefault="00603E36" w:rsidP="00603E36">
    <w:pPr>
      <w:rPr>
        <w:rFonts w:ascii="Times New Roman" w:hAnsi="Times New Roman"/>
        <w:b/>
        <w:bCs/>
        <w:sz w:val="24"/>
        <w:szCs w:val="24"/>
      </w:rPr>
    </w:pPr>
    <w:r w:rsidRPr="00603E36"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7B7D17E1" wp14:editId="090A04DC">
          <wp:extent cx="956930" cy="478466"/>
          <wp:effectExtent l="0" t="0" r="0" b="0"/>
          <wp:docPr id="2" name="Resim 2" descr="C:\Users\mesut.mete\Desktop\ser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sut.mete\Desktop\serka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826" cy="478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bCs/>
        <w:sz w:val="24"/>
        <w:szCs w:val="24"/>
      </w:rPr>
      <w:t xml:space="preserve">         </w:t>
    </w:r>
  </w:p>
  <w:p w:rsidR="00B27337" w:rsidRPr="007867BA" w:rsidRDefault="00603E36" w:rsidP="00603E36">
    <w:pPr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                                   </w:t>
    </w:r>
    <w:r w:rsidR="00B27337" w:rsidRPr="00BD0EA1">
      <w:rPr>
        <w:rFonts w:ascii="Times New Roman" w:hAnsi="Times New Roman"/>
        <w:b/>
        <w:bCs/>
        <w:sz w:val="24"/>
        <w:szCs w:val="24"/>
      </w:rPr>
      <w:t>DESTEKLEYİCİ BELGE ÖRNEKLERİ</w:t>
    </w:r>
    <w:r w:rsidR="00B27337">
      <w:rPr>
        <w:rFonts w:ascii="Times New Roman" w:hAnsi="Times New Roman"/>
        <w:b/>
        <w:bCs/>
        <w:sz w:val="24"/>
        <w:szCs w:val="24"/>
      </w:rPr>
      <w:t xml:space="preserve"> </w:t>
    </w:r>
    <w:r w:rsidR="00B27337">
      <w:rPr>
        <w:rFonts w:ascii="Times New Roman" w:hAnsi="Times New Roman"/>
        <w:b/>
        <w:bCs/>
        <w:sz w:val="24"/>
        <w:szCs w:val="24"/>
      </w:rPr>
      <w:tab/>
    </w:r>
    <w:r w:rsidR="00B27337">
      <w:rPr>
        <w:rFonts w:ascii="Times New Roman" w:hAnsi="Times New Roman"/>
        <w:b/>
        <w:bCs/>
        <w:sz w:val="24"/>
        <w:szCs w:val="24"/>
      </w:rPr>
      <w:tab/>
    </w:r>
    <w:r>
      <w:rPr>
        <w:rFonts w:ascii="Times New Roman" w:hAnsi="Times New Roman"/>
        <w:b/>
        <w:bCs/>
        <w:sz w:val="24"/>
        <w:szCs w:val="24"/>
      </w:rPr>
      <w:t xml:space="preserve">           </w:t>
    </w:r>
    <w:r>
      <w:rPr>
        <w:rFonts w:ascii="Times New Roman" w:hAnsi="Times New Roman"/>
        <w:b/>
        <w:sz w:val="24"/>
        <w:szCs w:val="24"/>
      </w:rPr>
      <w:t>EK-</w:t>
    </w:r>
    <w:r w:rsidR="0031022E">
      <w:rPr>
        <w:rFonts w:ascii="Times New Roman" w:hAnsi="Times New Roman"/>
        <w:b/>
        <w:sz w:val="24"/>
        <w:szCs w:val="24"/>
      </w:rPr>
      <w:t>F</w:t>
    </w:r>
  </w:p>
  <w:p w:rsidR="00B27337" w:rsidRPr="00A718BF" w:rsidRDefault="00B27337" w:rsidP="00B27337">
    <w:pPr>
      <w:pStyle w:val="stbilgi"/>
      <w:tabs>
        <w:tab w:val="left" w:pos="3675"/>
      </w:tabs>
      <w:jc w:val="left"/>
      <w:rPr>
        <w:rFonts w:ascii="Times New Roman" w:hAnsi="Times New Roman" w:cs="Times New Roman"/>
        <w:b/>
        <w:sz w:val="24"/>
        <w:szCs w:val="24"/>
        <w:u w:val="single"/>
        <w:lang w:val="tr-TR"/>
      </w:rPr>
    </w:pPr>
  </w:p>
  <w:p w:rsidR="00B27337" w:rsidRDefault="00B2733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301FF"/>
    <w:multiLevelType w:val="hybridMultilevel"/>
    <w:tmpl w:val="9B4403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5A"/>
    <w:rsid w:val="000444DD"/>
    <w:rsid w:val="0006333D"/>
    <w:rsid w:val="000D4CB6"/>
    <w:rsid w:val="000E4F5A"/>
    <w:rsid w:val="001363FC"/>
    <w:rsid w:val="001C25A6"/>
    <w:rsid w:val="001F601A"/>
    <w:rsid w:val="002037D6"/>
    <w:rsid w:val="002854B8"/>
    <w:rsid w:val="00297992"/>
    <w:rsid w:val="002D0323"/>
    <w:rsid w:val="0031022E"/>
    <w:rsid w:val="003F4179"/>
    <w:rsid w:val="00416F55"/>
    <w:rsid w:val="00562384"/>
    <w:rsid w:val="005B4FD3"/>
    <w:rsid w:val="005F5312"/>
    <w:rsid w:val="00603E36"/>
    <w:rsid w:val="0071709F"/>
    <w:rsid w:val="007E426F"/>
    <w:rsid w:val="00825EBD"/>
    <w:rsid w:val="008D4185"/>
    <w:rsid w:val="00944814"/>
    <w:rsid w:val="00A44EFD"/>
    <w:rsid w:val="00A93747"/>
    <w:rsid w:val="00B27337"/>
    <w:rsid w:val="00BB68A5"/>
    <w:rsid w:val="00C477CB"/>
    <w:rsid w:val="00C907BD"/>
    <w:rsid w:val="00C95E83"/>
    <w:rsid w:val="00E85A37"/>
    <w:rsid w:val="00F45997"/>
    <w:rsid w:val="00F87423"/>
    <w:rsid w:val="00FB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3706B-14E8-47B9-8775-7D746DF4D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zekeriya</dc:creator>
  <cp:lastModifiedBy>Mesut METE</cp:lastModifiedBy>
  <cp:revision>2</cp:revision>
  <dcterms:created xsi:type="dcterms:W3CDTF">2014-12-26T15:10:00Z</dcterms:created>
  <dcterms:modified xsi:type="dcterms:W3CDTF">2014-12-26T15:10:00Z</dcterms:modified>
</cp:coreProperties>
</file>